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E8" w:rsidRDefault="00570658" w:rsidP="00D354C5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bookmarkStart w:id="0" w:name="_GoBack"/>
      <w:bookmarkEnd w:id="0"/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</w:t>
      </w:r>
      <w:r w:rsidR="00C07A00">
        <w:rPr>
          <w:rFonts w:ascii="微軟正黑體" w:eastAsia="微軟正黑體" w:hAnsi="微軟正黑體" w:hint="eastAsia"/>
          <w:b/>
          <w:sz w:val="44"/>
          <w:szCs w:val="48"/>
        </w:rPr>
        <w:t>特色班考試輔導</w:t>
      </w:r>
      <w:r w:rsidR="004E04E8">
        <w:rPr>
          <w:rFonts w:ascii="微軟正黑體" w:eastAsia="微軟正黑體" w:hAnsi="微軟正黑體" w:hint="eastAsia"/>
          <w:b/>
          <w:sz w:val="44"/>
          <w:szCs w:val="48"/>
        </w:rPr>
        <w:t>及</w:t>
      </w:r>
      <w:r w:rsidR="00C07A00">
        <w:rPr>
          <w:rFonts w:ascii="微軟正黑體" w:eastAsia="微軟正黑體" w:hAnsi="微軟正黑體" w:hint="eastAsia"/>
          <w:b/>
          <w:sz w:val="44"/>
          <w:szCs w:val="48"/>
        </w:rPr>
        <w:t>科</w:t>
      </w:r>
      <w:r w:rsidR="007B2047" w:rsidRPr="00D354C5">
        <w:rPr>
          <w:rFonts w:ascii="微軟正黑體" w:eastAsia="微軟正黑體" w:hAnsi="微軟正黑體" w:hint="eastAsia"/>
          <w:b/>
          <w:sz w:val="44"/>
          <w:szCs w:val="48"/>
        </w:rPr>
        <w:t>體驗活動</w:t>
      </w: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報名表</w:t>
      </w:r>
    </w:p>
    <w:p w:rsidR="00C746C7" w:rsidRPr="00266D30" w:rsidRDefault="007B2047" w:rsidP="00266D30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266D30" w:rsidRPr="001863A6">
        <w:rPr>
          <w:rFonts w:ascii="微軟正黑體" w:eastAsia="微軟正黑體" w:hAnsi="微軟正黑體"/>
          <w:szCs w:val="28"/>
        </w:rPr>
        <w:t xml:space="preserve"> </w:t>
      </w:r>
      <w:r w:rsidR="00266D30">
        <w:rPr>
          <w:rFonts w:ascii="微軟正黑體" w:eastAsia="微軟正黑體" w:hAnsi="微軟正黑體" w:hint="eastAsia"/>
          <w:szCs w:val="28"/>
        </w:rPr>
        <w:t>1.</w:t>
      </w:r>
      <w:r w:rsidR="00C746C7"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</w:t>
      </w:r>
      <w:r w:rsidR="00CB4D30" w:rsidRPr="00266D30">
        <w:rPr>
          <w:rFonts w:ascii="微軟正黑體" w:eastAsia="微軟正黑體" w:hAnsi="微軟正黑體" w:hint="eastAsia"/>
          <w:szCs w:val="28"/>
        </w:rPr>
        <w:t>。</w:t>
      </w:r>
    </w:p>
    <w:p w:rsidR="002A2982" w:rsidRPr="001863A6" w:rsidRDefault="00266D30" w:rsidP="001863A6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="00C746C7"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Pr="00D354C5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43444F" w:rsidRPr="00D354C5">
        <w:rPr>
          <w:rFonts w:ascii="微軟正黑體" w:eastAsia="微軟正黑體" w:hAnsi="微軟正黑體" w:hint="eastAsia"/>
          <w:szCs w:val="28"/>
        </w:rPr>
        <w:t>國中九年級學生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AC0DC5" w:rsidRPr="00D354C5">
        <w:rPr>
          <w:rFonts w:ascii="微軟正黑體" w:eastAsia="微軟正黑體" w:hAnsi="微軟正黑體" w:hint="eastAsia"/>
          <w:szCs w:val="28"/>
        </w:rPr>
        <w:t>10</w:t>
      </w:r>
      <w:r w:rsidR="00EB49D1">
        <w:rPr>
          <w:rFonts w:ascii="微軟正黑體" w:eastAsia="微軟正黑體" w:hAnsi="微軟正黑體" w:hint="eastAsia"/>
          <w:szCs w:val="28"/>
        </w:rPr>
        <w:t>8</w:t>
      </w:r>
      <w:r w:rsidR="00AC0DC5" w:rsidRPr="00D354C5">
        <w:rPr>
          <w:rFonts w:ascii="微軟正黑體" w:eastAsia="微軟正黑體" w:hAnsi="微軟正黑體" w:hint="eastAsia"/>
          <w:szCs w:val="28"/>
        </w:rPr>
        <w:t>年</w:t>
      </w:r>
      <w:r w:rsidR="00EB49D1">
        <w:rPr>
          <w:rFonts w:ascii="微軟正黑體" w:eastAsia="微軟正黑體" w:hAnsi="微軟正黑體" w:hint="eastAsia"/>
          <w:szCs w:val="28"/>
        </w:rPr>
        <w:t>3</w:t>
      </w:r>
      <w:r w:rsidR="00AC0DC5" w:rsidRPr="00D354C5">
        <w:rPr>
          <w:rFonts w:ascii="微軟正黑體" w:eastAsia="微軟正黑體" w:hAnsi="微軟正黑體" w:hint="eastAsia"/>
          <w:szCs w:val="28"/>
        </w:rPr>
        <w:t>月</w:t>
      </w:r>
      <w:r w:rsidR="00EB49D1">
        <w:rPr>
          <w:rFonts w:ascii="微軟正黑體" w:eastAsia="微軟正黑體" w:hAnsi="微軟正黑體" w:hint="eastAsia"/>
          <w:szCs w:val="28"/>
        </w:rPr>
        <w:t>17</w:t>
      </w:r>
      <w:r w:rsidR="00AC0DC5" w:rsidRPr="00D354C5">
        <w:rPr>
          <w:rFonts w:ascii="微軟正黑體" w:eastAsia="微軟正黑體" w:hAnsi="微軟正黑體" w:hint="eastAsia"/>
          <w:szCs w:val="28"/>
        </w:rPr>
        <w:t>日</w:t>
      </w:r>
      <w:r w:rsidR="00A749E8" w:rsidRPr="00D354C5">
        <w:rPr>
          <w:rFonts w:ascii="微軟正黑體" w:eastAsia="微軟正黑體" w:hAnsi="微軟正黑體" w:hint="eastAsia"/>
          <w:szCs w:val="28"/>
        </w:rPr>
        <w:t>(</w:t>
      </w:r>
      <w:r w:rsidR="00AC0DC5" w:rsidRPr="00D354C5">
        <w:rPr>
          <w:rFonts w:ascii="微軟正黑體" w:eastAsia="微軟正黑體" w:hAnsi="微軟正黑體" w:hint="eastAsia"/>
          <w:szCs w:val="28"/>
        </w:rPr>
        <w:t>星期</w:t>
      </w:r>
      <w:r w:rsidR="00116D30">
        <w:rPr>
          <w:rFonts w:ascii="微軟正黑體" w:eastAsia="微軟正黑體" w:hAnsi="微軟正黑體" w:hint="eastAsia"/>
          <w:szCs w:val="28"/>
        </w:rPr>
        <w:t>日</w:t>
      </w:r>
      <w:r w:rsidR="00EB49D1">
        <w:rPr>
          <w:rFonts w:ascii="微軟正黑體" w:eastAsia="微軟正黑體" w:hAnsi="微軟正黑體" w:hint="eastAsia"/>
          <w:szCs w:val="28"/>
        </w:rPr>
        <w:t>09:00-11:30</w:t>
      </w:r>
      <w:r w:rsidR="008022BA">
        <w:rPr>
          <w:rFonts w:ascii="微軟正黑體" w:eastAsia="微軟正黑體" w:hAnsi="微軟正黑體" w:hint="eastAsia"/>
          <w:szCs w:val="28"/>
        </w:rPr>
        <w:t>)</w:t>
      </w:r>
      <w:r w:rsidR="00EB49D1">
        <w:rPr>
          <w:rFonts w:ascii="微軟正黑體" w:eastAsia="微軟正黑體" w:hAnsi="微軟正黑體" w:hint="eastAsia"/>
          <w:szCs w:val="28"/>
        </w:rPr>
        <w:t xml:space="preserve">。 </w:t>
      </w:r>
    </w:p>
    <w:p w:rsidR="005C561C" w:rsidRDefault="005C561C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 w:rsidR="00EB49D1"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EB49D1">
        <w:rPr>
          <w:rFonts w:ascii="微軟正黑體" w:eastAsia="微軟正黑體" w:hAnsi="微軟正黑體" w:hint="eastAsia"/>
          <w:szCs w:val="28"/>
        </w:rPr>
        <w:t>3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EB49D1">
        <w:rPr>
          <w:rFonts w:ascii="微軟正黑體" w:eastAsia="微軟正黑體" w:hAnsi="微軟正黑體" w:hint="eastAsia"/>
          <w:szCs w:val="28"/>
        </w:rPr>
        <w:t>11日（星期一</w:t>
      </w:r>
      <w:r w:rsidR="00D02DB2">
        <w:rPr>
          <w:rFonts w:ascii="微軟正黑體" w:eastAsia="微軟正黑體" w:hAnsi="微軟正黑體" w:hint="eastAsia"/>
          <w:szCs w:val="28"/>
        </w:rPr>
        <w:t>）。</w:t>
      </w:r>
    </w:p>
    <w:p w:rsidR="007B2047" w:rsidRPr="00D354C5" w:rsidRDefault="007B2047" w:rsidP="009F4C4D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C07A00">
        <w:rPr>
          <w:rFonts w:ascii="微軟正黑體" w:eastAsia="微軟正黑體" w:hAnsi="微軟正黑體" w:hint="eastAsia"/>
          <w:szCs w:val="28"/>
        </w:rPr>
        <w:t>特色班考試內容輔導考試、</w:t>
      </w:r>
      <w:r w:rsidR="00F076E6" w:rsidRPr="00D354C5">
        <w:rPr>
          <w:rFonts w:ascii="微軟正黑體" w:eastAsia="微軟正黑體" w:hAnsi="微軟正黑體" w:hint="eastAsia"/>
          <w:szCs w:val="28"/>
        </w:rPr>
        <w:t>分組體驗(一周前選擇欲體驗的群科)</w:t>
      </w:r>
      <w:r w:rsidR="00C07A00">
        <w:rPr>
          <w:rFonts w:ascii="微軟正黑體" w:eastAsia="微軟正黑體" w:hAnsi="微軟正黑體" w:hint="eastAsia"/>
          <w:szCs w:val="28"/>
        </w:rPr>
        <w:t>。</w:t>
      </w:r>
      <w:r w:rsidR="00C07A00" w:rsidRPr="00D354C5">
        <w:rPr>
          <w:rFonts w:ascii="微軟正黑體" w:eastAsia="微軟正黑體" w:hAnsi="微軟正黑體"/>
          <w:szCs w:val="28"/>
        </w:rPr>
        <w:t xml:space="preserve"> </w:t>
      </w:r>
    </w:p>
    <w:p w:rsidR="0055667C" w:rsidRPr="00D354C5" w:rsidRDefault="00BA0E06" w:rsidP="003F45E1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3F45E1" w:rsidRPr="003F45E1">
        <w:rPr>
          <w:rFonts w:ascii="微軟正黑體" w:eastAsia="微軟正黑體" w:hAnsi="微軟正黑體" w:hint="eastAsia"/>
          <w:b/>
          <w:szCs w:val="28"/>
        </w:rPr>
        <w:t>特色班輔導考試</w:t>
      </w:r>
      <w:r w:rsidR="003F45E1">
        <w:rPr>
          <w:rFonts w:ascii="微軟正黑體" w:eastAsia="微軟正黑體" w:hAnsi="微軟正黑體" w:hint="eastAsia"/>
          <w:b/>
          <w:szCs w:val="28"/>
        </w:rPr>
        <w:t>、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="005648FA"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p w:rsidR="00EB49D1" w:rsidRPr="00EB49D1" w:rsidRDefault="00EB49D1" w:rsidP="00FB36AC">
      <w:pPr>
        <w:pStyle w:val="a7"/>
        <w:widowControl w:val="0"/>
        <w:spacing w:line="0" w:lineRule="atLeast"/>
        <w:ind w:leftChars="0" w:left="1200"/>
        <w:rPr>
          <w:rFonts w:ascii="微軟正黑體" w:eastAsia="微軟正黑體" w:hAnsi="微軟正黑體"/>
          <w:b/>
          <w:szCs w:val="28"/>
        </w:rPr>
      </w:pPr>
    </w:p>
    <w:tbl>
      <w:tblPr>
        <w:tblStyle w:val="a8"/>
        <w:tblW w:w="8869" w:type="dxa"/>
        <w:jc w:val="center"/>
        <w:tblLook w:val="04A0" w:firstRow="1" w:lastRow="0" w:firstColumn="1" w:lastColumn="0" w:noHBand="0" w:noVBand="1"/>
      </w:tblPr>
      <w:tblGrid>
        <w:gridCol w:w="1004"/>
        <w:gridCol w:w="1891"/>
        <w:gridCol w:w="3724"/>
        <w:gridCol w:w="992"/>
        <w:gridCol w:w="1258"/>
      </w:tblGrid>
      <w:tr w:rsidR="00E57DF9" w:rsidRPr="00D354C5" w:rsidTr="00A96476">
        <w:trPr>
          <w:jc w:val="center"/>
        </w:trPr>
        <w:tc>
          <w:tcPr>
            <w:tcW w:w="1004" w:type="dxa"/>
          </w:tcPr>
          <w:p w:rsidR="00E57DF9" w:rsidRPr="005D5538" w:rsidRDefault="004A44C5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6"/>
              </w:rPr>
              <w:t>科別</w:t>
            </w:r>
          </w:p>
        </w:tc>
        <w:tc>
          <w:tcPr>
            <w:tcW w:w="1891" w:type="dxa"/>
          </w:tcPr>
          <w:p w:rsidR="00E57DF9" w:rsidRPr="005D5538" w:rsidRDefault="00E57D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5D5538">
              <w:rPr>
                <w:rFonts w:ascii="標楷體" w:eastAsia="標楷體" w:hAnsi="標楷體" w:hint="eastAsia"/>
                <w:b/>
                <w:szCs w:val="26"/>
              </w:rPr>
              <w:t>特色班</w:t>
            </w:r>
          </w:p>
        </w:tc>
        <w:tc>
          <w:tcPr>
            <w:tcW w:w="3724" w:type="dxa"/>
          </w:tcPr>
          <w:p w:rsidR="00E57DF9" w:rsidRPr="005D5538" w:rsidRDefault="00E57D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5D5538">
              <w:rPr>
                <w:rFonts w:ascii="標楷體" w:eastAsia="標楷體" w:hAnsi="標楷體" w:hint="eastAsia"/>
                <w:b/>
                <w:szCs w:val="26"/>
              </w:rPr>
              <w:t>體驗</w:t>
            </w:r>
            <w:r w:rsidR="003F45E1">
              <w:rPr>
                <w:rFonts w:ascii="標楷體" w:eastAsia="標楷體" w:hAnsi="標楷體" w:hint="eastAsia"/>
                <w:b/>
                <w:szCs w:val="26"/>
              </w:rPr>
              <w:t>內容</w:t>
            </w:r>
          </w:p>
        </w:tc>
        <w:tc>
          <w:tcPr>
            <w:tcW w:w="992" w:type="dxa"/>
          </w:tcPr>
          <w:p w:rsidR="00E57DF9" w:rsidRPr="005D5538" w:rsidRDefault="004A44C5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44C5">
              <w:rPr>
                <w:rFonts w:ascii="標楷體" w:eastAsia="標楷體" w:hAnsi="標楷體" w:hint="eastAsia"/>
                <w:b/>
                <w:szCs w:val="26"/>
              </w:rPr>
              <w:t>體驗</w:t>
            </w:r>
            <w:r w:rsidR="00E57DF9" w:rsidRPr="005D5538">
              <w:rPr>
                <w:rFonts w:ascii="標楷體" w:eastAsia="標楷體" w:hAnsi="標楷體" w:hint="eastAsia"/>
                <w:b/>
                <w:szCs w:val="26"/>
              </w:rPr>
              <w:t>擇一勾選</w:t>
            </w:r>
            <w:r w:rsidR="006235F9">
              <w:rPr>
                <w:rFonts w:ascii="標楷體" w:eastAsia="標楷體" w:hAnsi="標楷體" w:hint="eastAsia"/>
                <w:b/>
                <w:szCs w:val="26"/>
              </w:rPr>
              <w:t>(</w:t>
            </w:r>
            <w:r w:rsidR="006235F9">
              <w:rPr>
                <w:rFonts w:ascii="標楷體" w:eastAsia="標楷體" w:hAnsi="標楷體"/>
                <w:b/>
                <w:szCs w:val="26"/>
              </w:rPr>
              <w:t>ˇ</w:t>
            </w:r>
            <w:r w:rsidR="006235F9">
              <w:rPr>
                <w:rFonts w:ascii="標楷體" w:eastAsia="標楷體" w:hAnsi="標楷體" w:hint="eastAsia"/>
                <w:b/>
                <w:szCs w:val="26"/>
              </w:rPr>
              <w:t>)</w:t>
            </w:r>
          </w:p>
        </w:tc>
        <w:tc>
          <w:tcPr>
            <w:tcW w:w="1258" w:type="dxa"/>
          </w:tcPr>
          <w:p w:rsidR="006235F9" w:rsidRPr="006235F9" w:rsidRDefault="004E04E8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6235F9">
              <w:rPr>
                <w:rFonts w:ascii="標楷體" w:eastAsia="標楷體" w:hAnsi="標楷體" w:hint="eastAsia"/>
                <w:b/>
                <w:szCs w:val="26"/>
              </w:rPr>
              <w:t>特色班</w:t>
            </w:r>
          </w:p>
          <w:p w:rsidR="00E57DF9" w:rsidRPr="006235F9" w:rsidRDefault="00E57DF9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6235F9">
              <w:rPr>
                <w:rFonts w:ascii="標楷體" w:eastAsia="標楷體" w:hAnsi="標楷體" w:hint="eastAsia"/>
                <w:b/>
                <w:szCs w:val="26"/>
              </w:rPr>
              <w:t>輔導考試</w:t>
            </w:r>
          </w:p>
          <w:p w:rsidR="00E57DF9" w:rsidRDefault="00E57DF9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6235F9">
              <w:rPr>
                <w:rFonts w:ascii="標楷體" w:eastAsia="標楷體" w:hAnsi="標楷體" w:hint="eastAsia"/>
                <w:b/>
                <w:szCs w:val="26"/>
              </w:rPr>
              <w:t>擇一勾選</w:t>
            </w:r>
          </w:p>
          <w:p w:rsidR="006235F9" w:rsidRPr="005D5538" w:rsidRDefault="006235F9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>
              <w:rPr>
                <w:rFonts w:ascii="標楷體" w:eastAsia="標楷體" w:hAnsi="標楷體" w:hint="eastAsia"/>
                <w:b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szCs w:val="26"/>
              </w:rPr>
              <w:t>ˇ</w:t>
            </w:r>
            <w:r>
              <w:rPr>
                <w:rFonts w:ascii="標楷體" w:eastAsia="標楷體" w:hAnsi="標楷體" w:hint="eastAsia"/>
                <w:b/>
                <w:szCs w:val="26"/>
              </w:rPr>
              <w:t>)</w:t>
            </w:r>
          </w:p>
        </w:tc>
      </w:tr>
      <w:tr w:rsidR="00E324EF" w:rsidRPr="00D354C5" w:rsidTr="00A96476">
        <w:trPr>
          <w:jc w:val="center"/>
        </w:trPr>
        <w:tc>
          <w:tcPr>
            <w:tcW w:w="1004" w:type="dxa"/>
            <w:vMerge w:val="restart"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D5538">
              <w:rPr>
                <w:rFonts w:ascii="標楷體" w:eastAsia="標楷體" w:hAnsi="標楷體" w:hint="eastAsia"/>
                <w:szCs w:val="26"/>
              </w:rPr>
              <w:t>餐飲科</w:t>
            </w:r>
          </w:p>
        </w:tc>
        <w:tc>
          <w:tcPr>
            <w:tcW w:w="1891" w:type="dxa"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D5538">
              <w:rPr>
                <w:rFonts w:ascii="標楷體" w:eastAsia="標楷體" w:hAnsi="標楷體" w:hint="eastAsia"/>
                <w:szCs w:val="26"/>
              </w:rPr>
              <w:t>國際餐飲廚藝</w:t>
            </w:r>
          </w:p>
        </w:tc>
        <w:tc>
          <w:tcPr>
            <w:tcW w:w="3724" w:type="dxa"/>
            <w:vMerge w:val="restart"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E324EF">
              <w:rPr>
                <w:rFonts w:ascii="標楷體" w:eastAsia="標楷體" w:hAnsi="標楷體" w:hint="eastAsia"/>
                <w:szCs w:val="26"/>
              </w:rPr>
              <w:t>壽司王</w:t>
            </w:r>
          </w:p>
        </w:tc>
        <w:tc>
          <w:tcPr>
            <w:tcW w:w="992" w:type="dxa"/>
            <w:vMerge w:val="restart"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E324EF" w:rsidRPr="005D5538" w:rsidRDefault="00E324EF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24EF" w:rsidRPr="00D354C5" w:rsidTr="00A96476">
        <w:trPr>
          <w:jc w:val="center"/>
        </w:trPr>
        <w:tc>
          <w:tcPr>
            <w:tcW w:w="1004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91" w:type="dxa"/>
          </w:tcPr>
          <w:p w:rsidR="00E324EF" w:rsidRPr="005D5538" w:rsidRDefault="00E324EF" w:rsidP="005D5538">
            <w:pPr>
              <w:jc w:val="center"/>
              <w:rPr>
                <w:rFonts w:ascii="標楷體" w:eastAsia="標楷體" w:hAnsi="標楷體"/>
              </w:rPr>
            </w:pPr>
            <w:r w:rsidRPr="005D5538">
              <w:rPr>
                <w:rFonts w:ascii="標楷體" w:eastAsia="標楷體" w:hAnsi="標楷體" w:hint="eastAsia"/>
              </w:rPr>
              <w:t>日本料理</w:t>
            </w:r>
          </w:p>
        </w:tc>
        <w:tc>
          <w:tcPr>
            <w:tcW w:w="3724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E324EF" w:rsidRPr="005D5538" w:rsidRDefault="00E324EF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24EF" w:rsidRPr="00D354C5" w:rsidTr="00A96476">
        <w:trPr>
          <w:jc w:val="center"/>
        </w:trPr>
        <w:tc>
          <w:tcPr>
            <w:tcW w:w="1004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91" w:type="dxa"/>
          </w:tcPr>
          <w:p w:rsidR="00E324EF" w:rsidRPr="005D5538" w:rsidRDefault="00E324EF" w:rsidP="005D5538">
            <w:pPr>
              <w:jc w:val="center"/>
              <w:rPr>
                <w:rFonts w:ascii="標楷體" w:eastAsia="標楷體" w:hAnsi="標楷體"/>
              </w:rPr>
            </w:pPr>
            <w:r w:rsidRPr="005D5538">
              <w:rPr>
                <w:rFonts w:ascii="標楷體" w:eastAsia="標楷體" w:hAnsi="標楷體" w:hint="eastAsia"/>
              </w:rPr>
              <w:t>點心創作</w:t>
            </w:r>
          </w:p>
        </w:tc>
        <w:tc>
          <w:tcPr>
            <w:tcW w:w="3724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E324EF" w:rsidRPr="005D5538" w:rsidRDefault="00E324EF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24EF" w:rsidRPr="00D354C5" w:rsidTr="00A96476">
        <w:trPr>
          <w:jc w:val="center"/>
        </w:trPr>
        <w:tc>
          <w:tcPr>
            <w:tcW w:w="1004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91" w:type="dxa"/>
          </w:tcPr>
          <w:p w:rsidR="00E324EF" w:rsidRPr="005D5538" w:rsidRDefault="00E324EF" w:rsidP="005D5538">
            <w:pPr>
              <w:jc w:val="center"/>
              <w:rPr>
                <w:rFonts w:ascii="標楷體" w:eastAsia="標楷體" w:hAnsi="標楷體"/>
              </w:rPr>
            </w:pPr>
            <w:r w:rsidRPr="005D5538">
              <w:rPr>
                <w:rFonts w:ascii="標楷體" w:eastAsia="標楷體" w:hAnsi="標楷體" w:hint="eastAsia"/>
              </w:rPr>
              <w:t>鐵板料理</w:t>
            </w:r>
          </w:p>
        </w:tc>
        <w:tc>
          <w:tcPr>
            <w:tcW w:w="3724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E324EF" w:rsidRPr="005D5538" w:rsidRDefault="00E324EF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24EF" w:rsidRPr="00D354C5" w:rsidTr="00A96476">
        <w:trPr>
          <w:jc w:val="center"/>
        </w:trPr>
        <w:tc>
          <w:tcPr>
            <w:tcW w:w="1004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91" w:type="dxa"/>
          </w:tcPr>
          <w:p w:rsidR="00E324EF" w:rsidRPr="005D5538" w:rsidRDefault="00E324EF" w:rsidP="005D5538">
            <w:pPr>
              <w:jc w:val="center"/>
              <w:rPr>
                <w:rFonts w:ascii="標楷體" w:eastAsia="標楷體" w:hAnsi="標楷體"/>
              </w:rPr>
            </w:pPr>
            <w:r w:rsidRPr="005D5538">
              <w:rPr>
                <w:rFonts w:ascii="標楷體" w:eastAsia="標楷體" w:hAnsi="標楷體" w:hint="eastAsia"/>
              </w:rPr>
              <w:t>烘焙</w:t>
            </w:r>
          </w:p>
        </w:tc>
        <w:tc>
          <w:tcPr>
            <w:tcW w:w="3724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E324EF" w:rsidRPr="005D5538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E324EF" w:rsidRPr="005D5538" w:rsidRDefault="00E324EF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0E351A" w:rsidRPr="00D354C5" w:rsidTr="00A96476">
        <w:trPr>
          <w:jc w:val="center"/>
        </w:trPr>
        <w:tc>
          <w:tcPr>
            <w:tcW w:w="1004" w:type="dxa"/>
            <w:vMerge w:val="restart"/>
            <w:vAlign w:val="center"/>
          </w:tcPr>
          <w:p w:rsidR="000E351A" w:rsidRPr="005D5538" w:rsidRDefault="000E351A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D5538">
              <w:rPr>
                <w:rFonts w:ascii="標楷體" w:eastAsia="標楷體" w:hAnsi="標楷體" w:hint="eastAsia"/>
                <w:szCs w:val="26"/>
              </w:rPr>
              <w:t>觀光科</w:t>
            </w:r>
          </w:p>
        </w:tc>
        <w:tc>
          <w:tcPr>
            <w:tcW w:w="1891" w:type="dxa"/>
            <w:vAlign w:val="center"/>
          </w:tcPr>
          <w:p w:rsidR="000E351A" w:rsidRPr="005D5538" w:rsidRDefault="000E351A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D5538">
              <w:rPr>
                <w:rFonts w:ascii="標楷體" w:eastAsia="標楷體" w:hAnsi="標楷體" w:hint="eastAsia"/>
                <w:szCs w:val="26"/>
              </w:rPr>
              <w:t>時尚飲品美學</w:t>
            </w:r>
          </w:p>
        </w:tc>
        <w:tc>
          <w:tcPr>
            <w:tcW w:w="3724" w:type="dxa"/>
            <w:vMerge w:val="restart"/>
            <w:vAlign w:val="center"/>
          </w:tcPr>
          <w:p w:rsidR="000E351A" w:rsidRPr="005D5538" w:rsidRDefault="000E351A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8649DA">
              <w:rPr>
                <w:rFonts w:ascii="標楷體" w:eastAsia="標楷體" w:hAnsi="標楷體" w:hint="eastAsia"/>
                <w:szCs w:val="26"/>
              </w:rPr>
              <w:t>「飲」爆觀光</w:t>
            </w:r>
          </w:p>
        </w:tc>
        <w:tc>
          <w:tcPr>
            <w:tcW w:w="992" w:type="dxa"/>
            <w:vMerge w:val="restart"/>
            <w:vAlign w:val="center"/>
          </w:tcPr>
          <w:p w:rsidR="000E351A" w:rsidRPr="005D5538" w:rsidRDefault="000E351A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0E351A" w:rsidRPr="005D5538" w:rsidRDefault="000E351A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0E351A" w:rsidRPr="00D354C5" w:rsidTr="00A96476">
        <w:trPr>
          <w:jc w:val="center"/>
        </w:trPr>
        <w:tc>
          <w:tcPr>
            <w:tcW w:w="1004" w:type="dxa"/>
            <w:vMerge/>
            <w:vAlign w:val="center"/>
          </w:tcPr>
          <w:p w:rsidR="000E351A" w:rsidRPr="005D5538" w:rsidRDefault="000E351A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91" w:type="dxa"/>
            <w:vAlign w:val="center"/>
          </w:tcPr>
          <w:p w:rsidR="000E351A" w:rsidRPr="005D5538" w:rsidRDefault="000E351A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D5538">
              <w:rPr>
                <w:rFonts w:ascii="標楷體" w:eastAsia="標楷體" w:hAnsi="標楷體" w:hint="eastAsia"/>
                <w:szCs w:val="26"/>
              </w:rPr>
              <w:t>全球觀光實務</w:t>
            </w:r>
          </w:p>
        </w:tc>
        <w:tc>
          <w:tcPr>
            <w:tcW w:w="3724" w:type="dxa"/>
            <w:vMerge/>
            <w:vAlign w:val="center"/>
          </w:tcPr>
          <w:p w:rsidR="000E351A" w:rsidRPr="005D5538" w:rsidRDefault="000E351A" w:rsidP="008649DA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0E351A" w:rsidRPr="005D5538" w:rsidRDefault="000E351A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0E351A" w:rsidRPr="005D5538" w:rsidRDefault="000E351A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6235F9" w:rsidRPr="00D354C5" w:rsidTr="00A96476">
        <w:trPr>
          <w:jc w:val="center"/>
        </w:trPr>
        <w:tc>
          <w:tcPr>
            <w:tcW w:w="1004" w:type="dxa"/>
            <w:vMerge w:val="restart"/>
            <w:vAlign w:val="center"/>
          </w:tcPr>
          <w:p w:rsidR="006235F9" w:rsidRPr="005D5538" w:rsidRDefault="006235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汽車科</w:t>
            </w:r>
          </w:p>
        </w:tc>
        <w:tc>
          <w:tcPr>
            <w:tcW w:w="1891" w:type="dxa"/>
            <w:vAlign w:val="center"/>
          </w:tcPr>
          <w:p w:rsidR="006235F9" w:rsidRPr="005D5538" w:rsidRDefault="006235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維修實務</w:t>
            </w:r>
          </w:p>
        </w:tc>
        <w:tc>
          <w:tcPr>
            <w:tcW w:w="3724" w:type="dxa"/>
            <w:vMerge w:val="restart"/>
            <w:vAlign w:val="center"/>
          </w:tcPr>
          <w:p w:rsidR="006235F9" w:rsidRPr="005D5538" w:rsidRDefault="006235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重型機車工藝</w:t>
            </w:r>
          </w:p>
        </w:tc>
        <w:tc>
          <w:tcPr>
            <w:tcW w:w="992" w:type="dxa"/>
            <w:vMerge w:val="restart"/>
            <w:vAlign w:val="center"/>
          </w:tcPr>
          <w:p w:rsidR="006235F9" w:rsidRPr="005D5538" w:rsidRDefault="006235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6235F9" w:rsidRPr="005D5538" w:rsidRDefault="006235F9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6235F9" w:rsidRPr="00D354C5" w:rsidTr="00A96476">
        <w:trPr>
          <w:jc w:val="center"/>
        </w:trPr>
        <w:tc>
          <w:tcPr>
            <w:tcW w:w="1004" w:type="dxa"/>
            <w:vMerge/>
            <w:vAlign w:val="center"/>
          </w:tcPr>
          <w:p w:rsidR="006235F9" w:rsidRDefault="006235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891" w:type="dxa"/>
            <w:vAlign w:val="center"/>
          </w:tcPr>
          <w:p w:rsidR="006235F9" w:rsidRDefault="006235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車輛科技工藝</w:t>
            </w:r>
          </w:p>
        </w:tc>
        <w:tc>
          <w:tcPr>
            <w:tcW w:w="3724" w:type="dxa"/>
            <w:vMerge/>
            <w:vAlign w:val="center"/>
          </w:tcPr>
          <w:p w:rsidR="006235F9" w:rsidRPr="005D5538" w:rsidRDefault="006235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6235F9" w:rsidRPr="005D5538" w:rsidRDefault="006235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6235F9" w:rsidRPr="005D5538" w:rsidRDefault="006235F9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57DF9" w:rsidRPr="00D354C5" w:rsidTr="00A96476">
        <w:trPr>
          <w:jc w:val="center"/>
        </w:trPr>
        <w:tc>
          <w:tcPr>
            <w:tcW w:w="1004" w:type="dxa"/>
            <w:vAlign w:val="center"/>
          </w:tcPr>
          <w:p w:rsidR="00E57DF9" w:rsidRDefault="00E57D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資處科</w:t>
            </w:r>
          </w:p>
        </w:tc>
        <w:tc>
          <w:tcPr>
            <w:tcW w:w="1891" w:type="dxa"/>
            <w:vAlign w:val="center"/>
          </w:tcPr>
          <w:p w:rsidR="00E57DF9" w:rsidRDefault="00E57D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電競實務</w:t>
            </w:r>
          </w:p>
        </w:tc>
        <w:tc>
          <w:tcPr>
            <w:tcW w:w="3724" w:type="dxa"/>
            <w:vAlign w:val="center"/>
          </w:tcPr>
          <w:p w:rsidR="00E57DF9" w:rsidRPr="005D5538" w:rsidRDefault="002F5A5C" w:rsidP="002F5A5C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2F5A5C">
              <w:rPr>
                <w:rFonts w:ascii="標楷體" w:eastAsia="標楷體" w:hAnsi="標楷體" w:hint="eastAsia"/>
                <w:szCs w:val="26"/>
              </w:rPr>
              <w:t>傳說對決</w:t>
            </w:r>
          </w:p>
        </w:tc>
        <w:tc>
          <w:tcPr>
            <w:tcW w:w="992" w:type="dxa"/>
            <w:vAlign w:val="center"/>
          </w:tcPr>
          <w:p w:rsidR="00E57DF9" w:rsidRPr="005D5538" w:rsidRDefault="00E57D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E57DF9" w:rsidRPr="005D5538" w:rsidRDefault="00E57DF9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57DF9" w:rsidRPr="00D354C5" w:rsidTr="00A96476">
        <w:trPr>
          <w:jc w:val="center"/>
        </w:trPr>
        <w:tc>
          <w:tcPr>
            <w:tcW w:w="1004" w:type="dxa"/>
            <w:vAlign w:val="center"/>
          </w:tcPr>
          <w:p w:rsidR="00E57DF9" w:rsidRDefault="00E57D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表藝科</w:t>
            </w:r>
          </w:p>
        </w:tc>
        <w:tc>
          <w:tcPr>
            <w:tcW w:w="1891" w:type="dxa"/>
            <w:vAlign w:val="center"/>
          </w:tcPr>
          <w:p w:rsidR="00E57DF9" w:rsidRDefault="00E57D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綜藝表演</w:t>
            </w:r>
          </w:p>
        </w:tc>
        <w:tc>
          <w:tcPr>
            <w:tcW w:w="3724" w:type="dxa"/>
            <w:vAlign w:val="center"/>
          </w:tcPr>
          <w:p w:rsidR="00E57DF9" w:rsidRPr="005D5538" w:rsidRDefault="00CB7B0A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MV舞蹈表演</w:t>
            </w:r>
          </w:p>
        </w:tc>
        <w:tc>
          <w:tcPr>
            <w:tcW w:w="992" w:type="dxa"/>
            <w:vAlign w:val="center"/>
          </w:tcPr>
          <w:p w:rsidR="00E57DF9" w:rsidRPr="005D5538" w:rsidRDefault="00E57D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E57DF9" w:rsidRPr="005D5538" w:rsidRDefault="00E57DF9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6235F9" w:rsidRPr="00D354C5" w:rsidTr="00A96476">
        <w:trPr>
          <w:jc w:val="center"/>
        </w:trPr>
        <w:tc>
          <w:tcPr>
            <w:tcW w:w="1004" w:type="dxa"/>
            <w:vAlign w:val="center"/>
          </w:tcPr>
          <w:p w:rsidR="006235F9" w:rsidRDefault="003444F6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564277</wp:posOffset>
                      </wp:positionH>
                      <wp:positionV relativeFrom="paragraph">
                        <wp:posOffset>474</wp:posOffset>
                      </wp:positionV>
                      <wp:extent cx="1194179" cy="197892"/>
                      <wp:effectExtent l="0" t="0" r="25400" b="3111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4179" cy="1978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A15AA3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5pt,.05pt" to="138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" strokecolor="#4579b8 [3044]"/>
                  </w:pict>
                </mc:Fallback>
              </mc:AlternateContent>
            </w:r>
            <w:r w:rsidR="006235F9">
              <w:rPr>
                <w:rFonts w:ascii="標楷體" w:eastAsia="標楷體" w:hAnsi="標楷體" w:hint="eastAsia"/>
                <w:szCs w:val="26"/>
              </w:rPr>
              <w:t>幼保科</w:t>
            </w:r>
          </w:p>
        </w:tc>
        <w:tc>
          <w:tcPr>
            <w:tcW w:w="1891" w:type="dxa"/>
            <w:vAlign w:val="center"/>
          </w:tcPr>
          <w:p w:rsidR="006235F9" w:rsidRDefault="006235F9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724" w:type="dxa"/>
            <w:vAlign w:val="center"/>
          </w:tcPr>
          <w:p w:rsidR="006235F9" w:rsidRDefault="006235F9" w:rsidP="006235F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6235F9">
              <w:rPr>
                <w:rFonts w:ascii="標楷體" w:eastAsia="標楷體" w:hAnsi="標楷體" w:hint="eastAsia"/>
                <w:szCs w:val="26"/>
              </w:rPr>
              <w:t>創意祈福御守</w:t>
            </w:r>
          </w:p>
        </w:tc>
        <w:tc>
          <w:tcPr>
            <w:tcW w:w="992" w:type="dxa"/>
            <w:vAlign w:val="center"/>
          </w:tcPr>
          <w:p w:rsidR="006235F9" w:rsidRPr="005D5538" w:rsidRDefault="003444F6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9DDA79" wp14:editId="23D32A47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3175</wp:posOffset>
                      </wp:positionV>
                      <wp:extent cx="805180" cy="197485"/>
                      <wp:effectExtent l="0" t="0" r="13970" b="3111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180" cy="1974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9A4DE" id="直線接點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.25pt" to="106.6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" strokecolor="#4579b8 [3044]"/>
                  </w:pict>
                </mc:Fallback>
              </mc:AlternateContent>
            </w:r>
          </w:p>
        </w:tc>
        <w:tc>
          <w:tcPr>
            <w:tcW w:w="1258" w:type="dxa"/>
            <w:vAlign w:val="center"/>
          </w:tcPr>
          <w:p w:rsidR="006235F9" w:rsidRPr="005D5538" w:rsidRDefault="006235F9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24EF" w:rsidRPr="00D354C5" w:rsidTr="00A96476">
        <w:trPr>
          <w:jc w:val="center"/>
        </w:trPr>
        <w:tc>
          <w:tcPr>
            <w:tcW w:w="1004" w:type="dxa"/>
            <w:vAlign w:val="center"/>
          </w:tcPr>
          <w:p w:rsidR="00E324EF" w:rsidRDefault="003444F6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191770</wp:posOffset>
                      </wp:positionV>
                      <wp:extent cx="1193800" cy="203835"/>
                      <wp:effectExtent l="0" t="0" r="25400" b="24765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3800" cy="2038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5AC63"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15.1pt" to="138.7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" strokecolor="#4579b8 [3044]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564278</wp:posOffset>
                      </wp:positionH>
                      <wp:positionV relativeFrom="paragraph">
                        <wp:posOffset>-6511</wp:posOffset>
                      </wp:positionV>
                      <wp:extent cx="1193800" cy="198300"/>
                      <wp:effectExtent l="0" t="0" r="25400" b="3048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3800" cy="198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680EF0" id="直線接點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5pt,-.5pt" to="138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" strokecolor="#4579b8 [3044]"/>
                  </w:pict>
                </mc:Fallback>
              </mc:AlternateContent>
            </w:r>
            <w:r w:rsidR="00E324EF">
              <w:rPr>
                <w:rFonts w:ascii="標楷體" w:eastAsia="標楷體" w:hAnsi="標楷體" w:hint="eastAsia"/>
                <w:szCs w:val="26"/>
              </w:rPr>
              <w:t>廣設科</w:t>
            </w:r>
          </w:p>
        </w:tc>
        <w:tc>
          <w:tcPr>
            <w:tcW w:w="1891" w:type="dxa"/>
            <w:vAlign w:val="center"/>
          </w:tcPr>
          <w:p w:rsidR="00E324EF" w:rsidRDefault="00E324EF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724" w:type="dxa"/>
            <w:vAlign w:val="center"/>
          </w:tcPr>
          <w:p w:rsidR="00E324EF" w:rsidRPr="006235F9" w:rsidRDefault="00E324EF" w:rsidP="006235F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E324EF">
              <w:rPr>
                <w:rFonts w:ascii="標楷體" w:eastAsia="標楷體" w:hAnsi="標楷體" w:hint="eastAsia"/>
                <w:szCs w:val="26"/>
              </w:rPr>
              <w:t>『數位插畫Line貼圖設計』</w:t>
            </w:r>
          </w:p>
        </w:tc>
        <w:tc>
          <w:tcPr>
            <w:tcW w:w="992" w:type="dxa"/>
            <w:vAlign w:val="center"/>
          </w:tcPr>
          <w:p w:rsidR="00E324EF" w:rsidRPr="005D5538" w:rsidRDefault="003444F6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551076</wp:posOffset>
                      </wp:positionH>
                      <wp:positionV relativeFrom="paragraph">
                        <wp:posOffset>192016</wp:posOffset>
                      </wp:positionV>
                      <wp:extent cx="805180" cy="203608"/>
                      <wp:effectExtent l="0" t="0" r="13970" b="2540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180" cy="2036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A60BD9" id="直線接點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pt,15.1pt" to="106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" strokecolor="#4579b8 [3044]"/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551076</wp:posOffset>
                      </wp:positionH>
                      <wp:positionV relativeFrom="paragraph">
                        <wp:posOffset>-6104</wp:posOffset>
                      </wp:positionV>
                      <wp:extent cx="805180" cy="198120"/>
                      <wp:effectExtent l="0" t="0" r="13970" b="3048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180" cy="1981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71E684" id="直線接點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pt,-.5pt" to="106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" strokecolor="#4579b8 [3044]"/>
                  </w:pict>
                </mc:Fallback>
              </mc:AlternateContent>
            </w:r>
          </w:p>
        </w:tc>
        <w:tc>
          <w:tcPr>
            <w:tcW w:w="1258" w:type="dxa"/>
            <w:vAlign w:val="center"/>
          </w:tcPr>
          <w:p w:rsidR="00E324EF" w:rsidRPr="002D2CFF" w:rsidRDefault="00E324EF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4D4024" w:rsidRPr="00D354C5" w:rsidTr="00A96476">
        <w:trPr>
          <w:jc w:val="center"/>
        </w:trPr>
        <w:tc>
          <w:tcPr>
            <w:tcW w:w="1004" w:type="dxa"/>
            <w:vAlign w:val="center"/>
          </w:tcPr>
          <w:p w:rsidR="004D4024" w:rsidRDefault="004D4024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籃球隊</w:t>
            </w:r>
          </w:p>
        </w:tc>
        <w:tc>
          <w:tcPr>
            <w:tcW w:w="1891" w:type="dxa"/>
            <w:vAlign w:val="center"/>
          </w:tcPr>
          <w:p w:rsidR="004D4024" w:rsidRDefault="004D4024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3724" w:type="dxa"/>
            <w:vAlign w:val="center"/>
          </w:tcPr>
          <w:p w:rsidR="004D4024" w:rsidRPr="00E324EF" w:rsidRDefault="004D4024" w:rsidP="006235F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D4024">
              <w:rPr>
                <w:rFonts w:ascii="標楷體" w:eastAsia="標楷體" w:hAnsi="標楷體" w:hint="eastAsia"/>
                <w:szCs w:val="26"/>
              </w:rPr>
              <w:t>籃球隊招募球員測試比賽</w:t>
            </w:r>
          </w:p>
        </w:tc>
        <w:tc>
          <w:tcPr>
            <w:tcW w:w="992" w:type="dxa"/>
            <w:vAlign w:val="center"/>
          </w:tcPr>
          <w:p w:rsidR="004D4024" w:rsidRPr="005D5538" w:rsidRDefault="004D4024" w:rsidP="00A02C1F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258" w:type="dxa"/>
            <w:vAlign w:val="center"/>
          </w:tcPr>
          <w:p w:rsidR="004D4024" w:rsidRPr="002D2CFF" w:rsidRDefault="004D4024" w:rsidP="007E5A99">
            <w:pPr>
              <w:widowControl w:val="0"/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E269F7" w:rsidRDefault="00125B47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p w:rsidR="005D5538" w:rsidRDefault="005D5538" w:rsidP="00D354C5">
      <w:pPr>
        <w:spacing w:line="0" w:lineRule="atLeast"/>
        <w:rPr>
          <w:rFonts w:ascii="微軟正黑體" w:eastAsia="微軟正黑體" w:hAnsi="微軟正黑體"/>
          <w:sz w:val="2"/>
          <w:szCs w:val="20"/>
        </w:rPr>
      </w:pP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466985" w:rsidRPr="00D354C5" w:rsidTr="004D4024">
        <w:trPr>
          <w:trHeight w:val="605"/>
          <w:jc w:val="center"/>
        </w:trPr>
        <w:tc>
          <w:tcPr>
            <w:tcW w:w="2240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85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701" w:type="dxa"/>
            <w:vAlign w:val="center"/>
          </w:tcPr>
          <w:p w:rsidR="00466985" w:rsidRPr="00D354C5" w:rsidRDefault="00466985" w:rsidP="000405D9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 w:rsidR="000405D9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466985" w:rsidRPr="00D354C5" w:rsidTr="004D4024">
        <w:trPr>
          <w:trHeight w:val="605"/>
          <w:jc w:val="center"/>
        </w:trPr>
        <w:tc>
          <w:tcPr>
            <w:tcW w:w="2240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85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70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466985" w:rsidRPr="00D354C5" w:rsidTr="004D4024">
        <w:trPr>
          <w:trHeight w:val="605"/>
          <w:jc w:val="center"/>
        </w:trPr>
        <w:tc>
          <w:tcPr>
            <w:tcW w:w="2240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851" w:type="dxa"/>
            <w:vAlign w:val="center"/>
          </w:tcPr>
          <w:p w:rsidR="00466985" w:rsidRPr="00D354C5" w:rsidRDefault="0054604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年   月   日</w:t>
            </w:r>
          </w:p>
        </w:tc>
        <w:tc>
          <w:tcPr>
            <w:tcW w:w="189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70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4D4024">
        <w:trPr>
          <w:trHeight w:val="605"/>
          <w:jc w:val="center"/>
        </w:trPr>
        <w:tc>
          <w:tcPr>
            <w:tcW w:w="2240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85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70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4D4024">
        <w:trPr>
          <w:trHeight w:val="605"/>
          <w:jc w:val="center"/>
        </w:trPr>
        <w:tc>
          <w:tcPr>
            <w:tcW w:w="2240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85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896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650EBA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1695250944"/>
              </w:rPr>
              <w:t>緊急聯絡人電話</w:t>
            </w:r>
          </w:p>
        </w:tc>
        <w:tc>
          <w:tcPr>
            <w:tcW w:w="270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4D4024">
        <w:trPr>
          <w:trHeight w:val="605"/>
          <w:jc w:val="center"/>
        </w:trPr>
        <w:tc>
          <w:tcPr>
            <w:tcW w:w="2240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851" w:type="dxa"/>
            <w:vAlign w:val="center"/>
          </w:tcPr>
          <w:p w:rsidR="00466985" w:rsidRPr="00D354C5" w:rsidRDefault="0054604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位</w:t>
            </w:r>
          </w:p>
        </w:tc>
        <w:tc>
          <w:tcPr>
            <w:tcW w:w="1896" w:type="dxa"/>
            <w:vAlign w:val="center"/>
          </w:tcPr>
          <w:p w:rsidR="00466985" w:rsidRPr="00D354C5" w:rsidRDefault="009659A1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70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CB4D30" w:rsidRPr="00D354C5" w:rsidTr="004D4024">
        <w:trPr>
          <w:trHeight w:val="605"/>
          <w:jc w:val="center"/>
        </w:trPr>
        <w:tc>
          <w:tcPr>
            <w:tcW w:w="5091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該國中5人(含)以上派專車)</w:t>
            </w:r>
          </w:p>
        </w:tc>
        <w:tc>
          <w:tcPr>
            <w:tcW w:w="4597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CB4D30" w:rsidRPr="00D354C5" w:rsidTr="004D4024">
        <w:trPr>
          <w:trHeight w:val="605"/>
          <w:jc w:val="center"/>
        </w:trPr>
        <w:tc>
          <w:tcPr>
            <w:tcW w:w="2240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851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896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701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E60853" w:rsidRDefault="00E60853" w:rsidP="00D354C5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E60853" w:rsidRDefault="00E60853">
      <w:pPr>
        <w:rPr>
          <w:rFonts w:ascii="微軟正黑體" w:eastAsia="微軟正黑體" w:hAnsi="微軟正黑體"/>
          <w:sz w:val="2"/>
          <w:szCs w:val="28"/>
        </w:rPr>
      </w:pPr>
    </w:p>
    <w:sectPr w:rsidR="00E60853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CA7" w:rsidRDefault="00D95CA7" w:rsidP="000C5768">
      <w:r>
        <w:separator/>
      </w:r>
    </w:p>
  </w:endnote>
  <w:endnote w:type="continuationSeparator" w:id="0">
    <w:p w:rsidR="00D95CA7" w:rsidRDefault="00D95CA7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CA7" w:rsidRDefault="00D95CA7" w:rsidP="000C5768">
      <w:r>
        <w:separator/>
      </w:r>
    </w:p>
  </w:footnote>
  <w:footnote w:type="continuationSeparator" w:id="0">
    <w:p w:rsidR="00D95CA7" w:rsidRDefault="00D95CA7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D642F3"/>
    <w:multiLevelType w:val="hybridMultilevel"/>
    <w:tmpl w:val="0234F266"/>
    <w:lvl w:ilvl="0" w:tplc="04090017">
      <w:start w:val="1"/>
      <w:numFmt w:val="ideographLegalTraditional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9B208B1"/>
    <w:multiLevelType w:val="hybridMultilevel"/>
    <w:tmpl w:val="4F1698B0"/>
    <w:lvl w:ilvl="0" w:tplc="04090017">
      <w:start w:val="1"/>
      <w:numFmt w:val="ideographLegalTraditional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4">
    <w:nsid w:val="4B7043C0"/>
    <w:multiLevelType w:val="hybridMultilevel"/>
    <w:tmpl w:val="B3CAC30A"/>
    <w:lvl w:ilvl="0" w:tplc="DD080A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9E"/>
    <w:rsid w:val="00025023"/>
    <w:rsid w:val="000405D9"/>
    <w:rsid w:val="00057AFE"/>
    <w:rsid w:val="00090F5C"/>
    <w:rsid w:val="000A0F9E"/>
    <w:rsid w:val="000A24F9"/>
    <w:rsid w:val="000C5768"/>
    <w:rsid w:val="000E351A"/>
    <w:rsid w:val="00116D30"/>
    <w:rsid w:val="00125B47"/>
    <w:rsid w:val="001328CE"/>
    <w:rsid w:val="001359C8"/>
    <w:rsid w:val="00162BAE"/>
    <w:rsid w:val="001863A6"/>
    <w:rsid w:val="001C16C3"/>
    <w:rsid w:val="001D6818"/>
    <w:rsid w:val="001F6EA8"/>
    <w:rsid w:val="002071FE"/>
    <w:rsid w:val="00243CC1"/>
    <w:rsid w:val="00251D75"/>
    <w:rsid w:val="00266D30"/>
    <w:rsid w:val="00273E6D"/>
    <w:rsid w:val="00276418"/>
    <w:rsid w:val="0029625C"/>
    <w:rsid w:val="002A2982"/>
    <w:rsid w:val="002B65A3"/>
    <w:rsid w:val="002D2CFF"/>
    <w:rsid w:val="002E22E4"/>
    <w:rsid w:val="002F5A5C"/>
    <w:rsid w:val="003431F1"/>
    <w:rsid w:val="003444F6"/>
    <w:rsid w:val="00344D7B"/>
    <w:rsid w:val="0034790B"/>
    <w:rsid w:val="00364DF5"/>
    <w:rsid w:val="00366F66"/>
    <w:rsid w:val="00381F39"/>
    <w:rsid w:val="0038401A"/>
    <w:rsid w:val="00385C9F"/>
    <w:rsid w:val="003C374E"/>
    <w:rsid w:val="003F21BB"/>
    <w:rsid w:val="003F45E1"/>
    <w:rsid w:val="0040265C"/>
    <w:rsid w:val="00430C90"/>
    <w:rsid w:val="0043444F"/>
    <w:rsid w:val="0043461F"/>
    <w:rsid w:val="0044509B"/>
    <w:rsid w:val="00453A30"/>
    <w:rsid w:val="00462413"/>
    <w:rsid w:val="00462993"/>
    <w:rsid w:val="00465E64"/>
    <w:rsid w:val="00466985"/>
    <w:rsid w:val="004A44C5"/>
    <w:rsid w:val="004B5D0A"/>
    <w:rsid w:val="004C0C4E"/>
    <w:rsid w:val="004D090F"/>
    <w:rsid w:val="004D4024"/>
    <w:rsid w:val="004D4B08"/>
    <w:rsid w:val="004E04E8"/>
    <w:rsid w:val="0050049D"/>
    <w:rsid w:val="0052159A"/>
    <w:rsid w:val="0052554A"/>
    <w:rsid w:val="00546045"/>
    <w:rsid w:val="0055667C"/>
    <w:rsid w:val="005570B4"/>
    <w:rsid w:val="005648FA"/>
    <w:rsid w:val="00570658"/>
    <w:rsid w:val="005729DF"/>
    <w:rsid w:val="005A2D21"/>
    <w:rsid w:val="005A38CE"/>
    <w:rsid w:val="005C07FD"/>
    <w:rsid w:val="005C2770"/>
    <w:rsid w:val="005C561C"/>
    <w:rsid w:val="005D5538"/>
    <w:rsid w:val="006235F9"/>
    <w:rsid w:val="00631CD7"/>
    <w:rsid w:val="00635348"/>
    <w:rsid w:val="006444B9"/>
    <w:rsid w:val="00650602"/>
    <w:rsid w:val="00650EBA"/>
    <w:rsid w:val="0065652B"/>
    <w:rsid w:val="00680D02"/>
    <w:rsid w:val="00681A70"/>
    <w:rsid w:val="00690AA7"/>
    <w:rsid w:val="00693050"/>
    <w:rsid w:val="007031EC"/>
    <w:rsid w:val="00703E86"/>
    <w:rsid w:val="00774FCB"/>
    <w:rsid w:val="007A765C"/>
    <w:rsid w:val="007B2047"/>
    <w:rsid w:val="007E0D6A"/>
    <w:rsid w:val="007E2DE2"/>
    <w:rsid w:val="007F65DD"/>
    <w:rsid w:val="008021A7"/>
    <w:rsid w:val="008022BA"/>
    <w:rsid w:val="0080579B"/>
    <w:rsid w:val="00826FCD"/>
    <w:rsid w:val="0085254A"/>
    <w:rsid w:val="00853DDE"/>
    <w:rsid w:val="008649DA"/>
    <w:rsid w:val="0089394E"/>
    <w:rsid w:val="008A0F70"/>
    <w:rsid w:val="008A71FD"/>
    <w:rsid w:val="008F227A"/>
    <w:rsid w:val="009011D0"/>
    <w:rsid w:val="00922218"/>
    <w:rsid w:val="00941A78"/>
    <w:rsid w:val="009659A1"/>
    <w:rsid w:val="0099466D"/>
    <w:rsid w:val="009C6B4D"/>
    <w:rsid w:val="009F4C4D"/>
    <w:rsid w:val="00A07684"/>
    <w:rsid w:val="00A749E8"/>
    <w:rsid w:val="00A91731"/>
    <w:rsid w:val="00A94859"/>
    <w:rsid w:val="00A96476"/>
    <w:rsid w:val="00AA33D6"/>
    <w:rsid w:val="00AA495D"/>
    <w:rsid w:val="00AC0DC5"/>
    <w:rsid w:val="00AD5365"/>
    <w:rsid w:val="00AE0C5B"/>
    <w:rsid w:val="00AE1F6F"/>
    <w:rsid w:val="00B0399F"/>
    <w:rsid w:val="00B1629F"/>
    <w:rsid w:val="00B232BA"/>
    <w:rsid w:val="00B300B9"/>
    <w:rsid w:val="00B35854"/>
    <w:rsid w:val="00B51950"/>
    <w:rsid w:val="00B848C5"/>
    <w:rsid w:val="00BA0E06"/>
    <w:rsid w:val="00BA3ED0"/>
    <w:rsid w:val="00BB666F"/>
    <w:rsid w:val="00BD6A7C"/>
    <w:rsid w:val="00BE1FC8"/>
    <w:rsid w:val="00C05ABB"/>
    <w:rsid w:val="00C07A00"/>
    <w:rsid w:val="00C1250F"/>
    <w:rsid w:val="00C45043"/>
    <w:rsid w:val="00C746C7"/>
    <w:rsid w:val="00C831CD"/>
    <w:rsid w:val="00CA1F14"/>
    <w:rsid w:val="00CB4D30"/>
    <w:rsid w:val="00CB7B0A"/>
    <w:rsid w:val="00D02DB2"/>
    <w:rsid w:val="00D10BBB"/>
    <w:rsid w:val="00D268CF"/>
    <w:rsid w:val="00D3457D"/>
    <w:rsid w:val="00D354C5"/>
    <w:rsid w:val="00D440DE"/>
    <w:rsid w:val="00D46449"/>
    <w:rsid w:val="00D471EE"/>
    <w:rsid w:val="00D837B7"/>
    <w:rsid w:val="00D95CA7"/>
    <w:rsid w:val="00DB1CDD"/>
    <w:rsid w:val="00DE3252"/>
    <w:rsid w:val="00DE7FDA"/>
    <w:rsid w:val="00E01CD2"/>
    <w:rsid w:val="00E05F53"/>
    <w:rsid w:val="00E269F7"/>
    <w:rsid w:val="00E31A13"/>
    <w:rsid w:val="00E324EF"/>
    <w:rsid w:val="00E4290D"/>
    <w:rsid w:val="00E50AC8"/>
    <w:rsid w:val="00E57DF9"/>
    <w:rsid w:val="00E60853"/>
    <w:rsid w:val="00E9672D"/>
    <w:rsid w:val="00EB49D1"/>
    <w:rsid w:val="00EF12D9"/>
    <w:rsid w:val="00F00584"/>
    <w:rsid w:val="00F076E6"/>
    <w:rsid w:val="00F10570"/>
    <w:rsid w:val="00F11C33"/>
    <w:rsid w:val="00F246F6"/>
    <w:rsid w:val="00F25917"/>
    <w:rsid w:val="00F260F9"/>
    <w:rsid w:val="00F46C1E"/>
    <w:rsid w:val="00F50410"/>
    <w:rsid w:val="00F57D51"/>
    <w:rsid w:val="00F6150B"/>
    <w:rsid w:val="00F74F04"/>
    <w:rsid w:val="00F85F88"/>
    <w:rsid w:val="00F9471D"/>
    <w:rsid w:val="00FA047D"/>
    <w:rsid w:val="00FA3C53"/>
    <w:rsid w:val="00FA41D2"/>
    <w:rsid w:val="00FA5806"/>
    <w:rsid w:val="00FB2C4B"/>
    <w:rsid w:val="00FB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6A37CF-CB20-4F1D-B46A-529F43DE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Dorothy Chou</cp:lastModifiedBy>
  <cp:revision>2</cp:revision>
  <cp:lastPrinted>2019-02-26T08:55:00Z</cp:lastPrinted>
  <dcterms:created xsi:type="dcterms:W3CDTF">2019-03-07T05:48:00Z</dcterms:created>
  <dcterms:modified xsi:type="dcterms:W3CDTF">2019-03-07T05:48:00Z</dcterms:modified>
</cp:coreProperties>
</file>